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29E6" w14:textId="4F18AB9F" w:rsidR="00274B34" w:rsidRDefault="00A0093C">
      <w:r>
        <w:drawing>
          <wp:inline distT="0" distB="0" distL="0" distR="0" wp14:anchorId="007CD200" wp14:editId="438C8483">
            <wp:extent cx="9931400" cy="6764655"/>
            <wp:effectExtent l="0" t="0" r="0" b="4445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786" cy="677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B34" w:rsidSect="00A0093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C"/>
    <w:rsid w:val="002B543D"/>
    <w:rsid w:val="009A2D46"/>
    <w:rsid w:val="00A0093C"/>
    <w:rsid w:val="00D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8D40"/>
  <w15:chartTrackingRefBased/>
  <w15:docId w15:val="{1E5B482A-7B30-2440-805D-99957B86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Desai</dc:creator>
  <cp:keywords/>
  <dc:description/>
  <cp:lastModifiedBy>Neil Desai</cp:lastModifiedBy>
  <cp:revision>1</cp:revision>
  <dcterms:created xsi:type="dcterms:W3CDTF">2021-01-28T21:39:00Z</dcterms:created>
  <dcterms:modified xsi:type="dcterms:W3CDTF">2021-01-28T21:40:00Z</dcterms:modified>
</cp:coreProperties>
</file>